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catorze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Nivaldo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Brejo.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Germino Roz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31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recebidas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apenas do Ex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, sendo o Pr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jeto de Lei nº 010/2020, de autoria da Vereadora Denise Pesque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ra, seguindo o mesmo as comissões permanentes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 xml:space="preserve"> o pronunciamento do Vereador Cacildo Paião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se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gue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 xml:space="preserve"> no áudio da se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são (anexo desta Ata), em conformidade com o Reg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mento Interno da Câmara M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foram apresentadas pr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posições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não houve matérias relacionadas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Samuel, Germ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 xml:space="preserve">no,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Danilo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A0CDD">
        <w:rPr>
          <w:rFonts w:ascii="Courier New" w:hAnsi="Courier New" w:cs="Courier New"/>
          <w:b w:val="0"/>
          <w:bCs/>
          <w:sz w:val="24"/>
          <w:szCs w:val="24"/>
        </w:rPr>
        <w:t>Máximo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seguem no áudio da sessão (anexo desta Ata), em conformidade com o Regimento Interno da Câmara Municipal de Batayporã,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36186F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i/>
          <w:sz w:val="24"/>
          <w:szCs w:val="24"/>
        </w:rPr>
        <w:t>CÍCERO L</w:t>
      </w:r>
      <w:r w:rsidR="00C04C23">
        <w:rPr>
          <w:rFonts w:ascii="Courier New" w:hAnsi="Courier New" w:cs="Courier New"/>
          <w:i/>
          <w:sz w:val="24"/>
          <w:szCs w:val="24"/>
        </w:rPr>
        <w:t xml:space="preserve">EITE </w:t>
      </w:r>
      <w:r w:rsidR="00B62137">
        <w:rPr>
          <w:rFonts w:ascii="Courier New" w:hAnsi="Courier New" w:cs="Courier New"/>
          <w:b w:val="0"/>
          <w:sz w:val="24"/>
          <w:szCs w:val="24"/>
        </w:rPr>
        <w:t>não</w:t>
      </w:r>
      <w:r w:rsidR="00C04C23">
        <w:rPr>
          <w:rFonts w:ascii="Courier New" w:hAnsi="Courier New" w:cs="Courier New"/>
          <w:b w:val="0"/>
          <w:sz w:val="24"/>
          <w:szCs w:val="24"/>
        </w:rPr>
        <w:t xml:space="preserve"> faze</w:t>
      </w:r>
      <w:r w:rsidR="00B62137">
        <w:rPr>
          <w:rFonts w:ascii="Courier New" w:hAnsi="Courier New" w:cs="Courier New"/>
          <w:b w:val="0"/>
          <w:sz w:val="24"/>
          <w:szCs w:val="24"/>
        </w:rPr>
        <w:t>ndo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14 de setembro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bookmarkStart w:id="0" w:name="_GoBack"/>
      <w:bookmarkEnd w:id="0"/>
    </w:p>
    <w:p w:rsidR="00690C12" w:rsidRDefault="00C04C2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C04C23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D3014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 w:rsidR="002D3014"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362AA0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6158824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47B7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37162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D3014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186F"/>
    <w:rsid w:val="00362A98"/>
    <w:rsid w:val="00362AA0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183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0AC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4630F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2C1D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CDD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5AC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137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04C23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3D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3F4C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458BA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8C8F-A35D-4DA0-A22A-5FF93902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2020-09-14T15:31:00Z</dcterms:created>
  <dcterms:modified xsi:type="dcterms:W3CDTF">2020-09-14T15:31:00Z</dcterms:modified>
</cp:coreProperties>
</file>